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27BF3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27BF3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D27BF3">
        <w:rPr>
          <w:rFonts w:ascii="Arial" w:eastAsia="Times New Roman" w:hAnsi="Arial" w:cs="Arial"/>
          <w:sz w:val="24"/>
          <w:szCs w:val="24"/>
          <w:lang w:eastAsia="ru-RU"/>
        </w:rPr>
        <w:t>44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705E6" w:rsidRPr="00C705E6" w:rsidRDefault="00C705E6" w:rsidP="00C705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705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согласовании кандидатуры депутата Совета депутатов                         городского округа Долгопрудный Московской области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C705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включения в состав Комиссии по списанию </w:t>
      </w:r>
      <w:proofErr w:type="gramStart"/>
      <w:r w:rsidRPr="00C705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имущества,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</w:t>
      </w:r>
      <w:r w:rsidRPr="00C705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находящегося в муниципальной казне городского округа Долгопрудный Московской области </w:t>
      </w:r>
    </w:p>
    <w:p w:rsidR="00C705E6" w:rsidRPr="00C705E6" w:rsidRDefault="00C705E6" w:rsidP="00C705E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05E6" w:rsidRPr="00C705E6" w:rsidRDefault="00C705E6" w:rsidP="00C705E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05E6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</w:t>
      </w:r>
      <w:r w:rsidRPr="00C705E6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</w:t>
      </w:r>
      <w:hyperlink r:id="rId8" w:history="1">
        <w:r w:rsidRPr="00C705E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</w:hyperlink>
      <w:r w:rsidRPr="00C70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705E6">
        <w:rPr>
          <w:rFonts w:ascii="Arial" w:eastAsia="Times New Roman" w:hAnsi="Arial" w:cs="Arial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hyperlink r:id="rId9" w:history="1">
        <w:r w:rsidRPr="00C705E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Устав</w:t>
        </w:r>
      </w:hyperlink>
      <w:r w:rsidRPr="00C70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C705E6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Долгопрудный Московской области, обращения заместителя главы администрации городского округа Долгопрудный, Совет депутатов городского округа Долгопрудный Московской области</w:t>
      </w:r>
    </w:p>
    <w:p w:rsidR="00C705E6" w:rsidRPr="00C705E6" w:rsidRDefault="00C705E6" w:rsidP="00C705E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C705E6" w:rsidRDefault="00C705E6" w:rsidP="00C705E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705E6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C705E6" w:rsidRPr="00C705E6" w:rsidRDefault="00C705E6" w:rsidP="00C705E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705E6" w:rsidRPr="00C705E6" w:rsidRDefault="00C705E6" w:rsidP="00C705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05E6">
        <w:rPr>
          <w:rFonts w:ascii="Arial" w:eastAsia="Times New Roman" w:hAnsi="Arial" w:cs="Arial"/>
          <w:sz w:val="24"/>
          <w:szCs w:val="24"/>
          <w:lang w:eastAsia="ru-RU"/>
        </w:rPr>
        <w:t xml:space="preserve">1. Согласовать для включения в состав </w:t>
      </w:r>
      <w:r w:rsidRPr="00C705E6">
        <w:rPr>
          <w:rFonts w:ascii="Arial" w:eastAsia="Times New Roman" w:hAnsi="Arial" w:cs="Arial"/>
          <w:bCs/>
          <w:sz w:val="24"/>
          <w:szCs w:val="24"/>
          <w:lang w:eastAsia="ru-RU"/>
        </w:rPr>
        <w:t>Комиссии по списанию имущества, находящегося в муниципальной казне городского округа Долгопрудный Московской области</w:t>
      </w:r>
      <w:r w:rsidRPr="00C705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C705E6">
        <w:rPr>
          <w:rFonts w:ascii="Arial" w:eastAsia="Times New Roman" w:hAnsi="Arial" w:cs="Arial"/>
          <w:bCs/>
          <w:sz w:val="24"/>
          <w:szCs w:val="24"/>
          <w:lang w:eastAsia="ru-RU"/>
        </w:rPr>
        <w:t>кандидатуру председателя Совета депутатов городского округа Долгопрудный Московской области Балабанова Дмитрия Викторовича.</w:t>
      </w:r>
    </w:p>
    <w:p w:rsidR="00C705E6" w:rsidRPr="00C705E6" w:rsidRDefault="00C705E6" w:rsidP="00C705E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705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27BF3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7BF3">
        <w:rPr>
          <w:rFonts w:ascii="Arial" w:eastAsia="Times New Roman" w:hAnsi="Arial" w:cs="Arial"/>
          <w:sz w:val="24"/>
          <w:szCs w:val="24"/>
          <w:lang w:eastAsia="ru-RU"/>
        </w:rPr>
        <w:t>мая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18 мая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10"/>
      <w:footerReference w:type="default" r:id="rId11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9B" w:rsidRDefault="0021769B">
      <w:pPr>
        <w:spacing w:after="0" w:line="240" w:lineRule="auto"/>
      </w:pPr>
      <w:r>
        <w:separator/>
      </w:r>
    </w:p>
  </w:endnote>
  <w:endnote w:type="continuationSeparator" w:id="0">
    <w:p w:rsidR="0021769B" w:rsidRDefault="0021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2176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2176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9B" w:rsidRDefault="0021769B">
      <w:pPr>
        <w:spacing w:after="0" w:line="240" w:lineRule="auto"/>
      </w:pPr>
      <w:r>
        <w:separator/>
      </w:r>
    </w:p>
  </w:footnote>
  <w:footnote w:type="continuationSeparator" w:id="0">
    <w:p w:rsidR="0021769B" w:rsidRDefault="00217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211CC8"/>
    <w:rsid w:val="0021769B"/>
    <w:rsid w:val="002B102A"/>
    <w:rsid w:val="00315D7C"/>
    <w:rsid w:val="00347840"/>
    <w:rsid w:val="00354A50"/>
    <w:rsid w:val="00357A9D"/>
    <w:rsid w:val="003A3E17"/>
    <w:rsid w:val="003B3677"/>
    <w:rsid w:val="004A6D12"/>
    <w:rsid w:val="00510A36"/>
    <w:rsid w:val="005C1FEB"/>
    <w:rsid w:val="006A08BB"/>
    <w:rsid w:val="006D155C"/>
    <w:rsid w:val="006D2EFC"/>
    <w:rsid w:val="00810FEE"/>
    <w:rsid w:val="008223E6"/>
    <w:rsid w:val="00842C07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BE1DFA"/>
    <w:rsid w:val="00C11784"/>
    <w:rsid w:val="00C705E6"/>
    <w:rsid w:val="00C72959"/>
    <w:rsid w:val="00C922D5"/>
    <w:rsid w:val="00C97F60"/>
    <w:rsid w:val="00CB5E80"/>
    <w:rsid w:val="00CD5E99"/>
    <w:rsid w:val="00D27BF3"/>
    <w:rsid w:val="00D5722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94DA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22703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MOB;n=11493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2022-05-19T11:09:00Z</cp:lastPrinted>
  <dcterms:created xsi:type="dcterms:W3CDTF">2022-05-19T11:10:00Z</dcterms:created>
  <dcterms:modified xsi:type="dcterms:W3CDTF">2022-05-20T09:31:00Z</dcterms:modified>
</cp:coreProperties>
</file>